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F4" w:rsidRPr="00A86605" w:rsidRDefault="000E4C66" w:rsidP="000E4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данных членов</w:t>
      </w:r>
      <w:r w:rsidR="00217A0C" w:rsidRP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ШМО</w:t>
      </w:r>
      <w:r w:rsidR="00944898" w:rsidRP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учителей</w:t>
      </w:r>
      <w:r w:rsidR="008B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иностранного языка</w:t>
      </w:r>
      <w:r w:rsid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</w:t>
      </w:r>
      <w:r w:rsidR="00DC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18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8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W w:w="15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385"/>
        <w:gridCol w:w="1494"/>
        <w:gridCol w:w="3198"/>
        <w:gridCol w:w="1649"/>
        <w:gridCol w:w="904"/>
        <w:gridCol w:w="873"/>
        <w:gridCol w:w="727"/>
        <w:gridCol w:w="581"/>
        <w:gridCol w:w="578"/>
        <w:gridCol w:w="439"/>
        <w:gridCol w:w="1308"/>
        <w:gridCol w:w="929"/>
        <w:gridCol w:w="935"/>
      </w:tblGrid>
      <w:tr w:rsidR="006E7B43" w:rsidRPr="002479F4" w:rsidTr="008B15E5">
        <w:trPr>
          <w:trHeight w:val="222"/>
        </w:trPr>
        <w:tc>
          <w:tcPr>
            <w:tcW w:w="477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6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5" w:type="dxa"/>
            <w:vMerge w:val="restart"/>
            <w:textDirection w:val="btLr"/>
            <w:hideMark/>
          </w:tcPr>
          <w:p w:rsidR="006E7B43" w:rsidRPr="002479F4" w:rsidRDefault="006E7B43" w:rsidP="00FB22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94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Какое учреждение закончил,</w:t>
            </w:r>
          </w:p>
          <w:p w:rsidR="006E7B43" w:rsidRPr="002479F4" w:rsidRDefault="006E7B43" w:rsidP="001146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  окончания,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диплому</w:t>
            </w:r>
          </w:p>
        </w:tc>
        <w:tc>
          <w:tcPr>
            <w:tcW w:w="3198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(наименование,</w:t>
            </w:r>
          </w:p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649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904" w:type="dxa"/>
            <w:vMerge w:val="restart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гория</w:t>
            </w:r>
            <w:proofErr w:type="spellEnd"/>
            <w:proofErr w:type="gramEnd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год </w:t>
            </w:r>
            <w:proofErr w:type="spellStart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</w:p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аттес-тации</w:t>
            </w:r>
            <w:proofErr w:type="spellEnd"/>
          </w:p>
        </w:tc>
        <w:tc>
          <w:tcPr>
            <w:tcW w:w="2325" w:type="dxa"/>
            <w:gridSpan w:val="4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  работы</w:t>
            </w:r>
          </w:p>
        </w:tc>
        <w:tc>
          <w:tcPr>
            <w:tcW w:w="3172" w:type="dxa"/>
            <w:gridSpan w:val="3"/>
            <w:hideMark/>
          </w:tcPr>
          <w:p w:rsidR="006E7B43" w:rsidRPr="002479F4" w:rsidRDefault="006E7B43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  нагрузка</w:t>
            </w:r>
          </w:p>
        </w:tc>
      </w:tr>
      <w:tr w:rsidR="006E7B43" w:rsidRPr="002479F4" w:rsidTr="008B15E5">
        <w:trPr>
          <w:trHeight w:val="142"/>
        </w:trPr>
        <w:tc>
          <w:tcPr>
            <w:tcW w:w="477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6E7B43" w:rsidRPr="002479F4" w:rsidRDefault="006E7B43" w:rsidP="00944898">
            <w:pPr>
              <w:tabs>
                <w:tab w:val="left" w:pos="389"/>
              </w:tabs>
              <w:ind w:left="-178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hideMark/>
          </w:tcPr>
          <w:p w:rsidR="006E7B43" w:rsidRPr="002479F4" w:rsidRDefault="006E7B43" w:rsidP="00944898">
            <w:pPr>
              <w:tabs>
                <w:tab w:val="left" w:pos="389"/>
              </w:tabs>
              <w:ind w:left="-178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581" w:type="dxa"/>
            <w:hideMark/>
          </w:tcPr>
          <w:p w:rsidR="006E7B43" w:rsidRPr="002479F4" w:rsidRDefault="006E7B43" w:rsidP="00944898">
            <w:pPr>
              <w:tabs>
                <w:tab w:val="left" w:pos="389"/>
              </w:tabs>
              <w:ind w:left="-178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578" w:type="dxa"/>
            <w:hideMark/>
          </w:tcPr>
          <w:p w:rsidR="006E7B43" w:rsidRPr="002479F4" w:rsidRDefault="006E7B43" w:rsidP="00944898">
            <w:pPr>
              <w:tabs>
                <w:tab w:val="left" w:pos="389"/>
              </w:tabs>
              <w:ind w:left="-178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439" w:type="dxa"/>
            <w:hideMark/>
          </w:tcPr>
          <w:p w:rsidR="006E7B43" w:rsidRPr="002479F4" w:rsidRDefault="006E7B43" w:rsidP="00944898">
            <w:pPr>
              <w:tabs>
                <w:tab w:val="left" w:pos="389"/>
              </w:tabs>
              <w:ind w:left="-178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308" w:type="dxa"/>
            <w:hideMark/>
          </w:tcPr>
          <w:p w:rsidR="006E7B43" w:rsidRPr="002479F4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29" w:type="dxa"/>
            <w:hideMark/>
          </w:tcPr>
          <w:p w:rsidR="006E7B43" w:rsidRPr="002479F4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hideMark/>
          </w:tcPr>
          <w:p w:rsidR="006E7B43" w:rsidRPr="002479F4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6E7B43" w:rsidRPr="002479F4" w:rsidTr="008B15E5">
        <w:trPr>
          <w:trHeight w:val="1446"/>
        </w:trPr>
        <w:tc>
          <w:tcPr>
            <w:tcW w:w="477" w:type="dxa"/>
            <w:vMerge w:val="restart"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hideMark/>
          </w:tcPr>
          <w:p w:rsidR="006E7B43" w:rsidRPr="002479F4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Димитрова Вера Александровна</w:t>
            </w:r>
          </w:p>
        </w:tc>
        <w:tc>
          <w:tcPr>
            <w:tcW w:w="385" w:type="dxa"/>
            <w:vMerge w:val="restart"/>
            <w:textDirection w:val="btLr"/>
            <w:hideMark/>
          </w:tcPr>
          <w:p w:rsidR="006E7B43" w:rsidRPr="002479F4" w:rsidRDefault="006E7B43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855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 ШМО</w:t>
            </w:r>
          </w:p>
        </w:tc>
        <w:tc>
          <w:tcPr>
            <w:tcW w:w="1494" w:type="dxa"/>
            <w:vMerge w:val="restart"/>
            <w:hideMark/>
          </w:tcPr>
          <w:p w:rsidR="006E7B43" w:rsidRDefault="008B15E5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8B15E5" w:rsidRDefault="008B15E5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</w:p>
          <w:p w:rsidR="008B15E5" w:rsidRDefault="008B15E5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ФРГФ</w:t>
            </w:r>
          </w:p>
          <w:p w:rsidR="00133E9D" w:rsidRPr="002479F4" w:rsidRDefault="00133E9D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Филолог, учитель немецкого языка</w:t>
            </w:r>
          </w:p>
        </w:tc>
        <w:tc>
          <w:tcPr>
            <w:tcW w:w="3198" w:type="dxa"/>
            <w:vMerge w:val="restart"/>
          </w:tcPr>
          <w:p w:rsidR="00630C24" w:rsidRPr="00630C24" w:rsidRDefault="00B4055C" w:rsidP="00B4055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30C24" w:rsidRPr="00630C24">
              <w:rPr>
                <w:rFonts w:ascii="Times New Roman" w:hAnsi="Times New Roman" w:cs="Times New Roman"/>
              </w:rPr>
              <w:t>«Основные направления деятельности муниципальных методических объединений в условиях реализации обновленных ФГОС» (Учебный предмет «Иностранный язык» (ГАОУ ТО ДПО «ТОГИРРО» 16 часов 17-18.03.2022)</w:t>
            </w:r>
          </w:p>
          <w:p w:rsidR="00630C24" w:rsidRPr="00630C24" w:rsidRDefault="00B4055C" w:rsidP="00B4055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30C24" w:rsidRPr="00630C24">
              <w:rPr>
                <w:rFonts w:ascii="Times New Roman" w:hAnsi="Times New Roman" w:cs="Times New Roman"/>
              </w:rPr>
              <w:t>Современное учебное занятие в условиях обновленных ФГОС (Учебный предмет «Иностранный язык» (ГАОУ ТО ДПО «</w:t>
            </w:r>
            <w:proofErr w:type="gramStart"/>
            <w:r w:rsidR="00630C24" w:rsidRPr="00630C24">
              <w:rPr>
                <w:rFonts w:ascii="Times New Roman" w:hAnsi="Times New Roman" w:cs="Times New Roman"/>
              </w:rPr>
              <w:t xml:space="preserve">ТОГИРРО»   </w:t>
            </w:r>
            <w:proofErr w:type="gramEnd"/>
            <w:r w:rsidR="00630C24" w:rsidRPr="00630C24">
              <w:rPr>
                <w:rFonts w:ascii="Times New Roman" w:hAnsi="Times New Roman" w:cs="Times New Roman"/>
              </w:rPr>
              <w:t>16 часов 18-20.07.2022)</w:t>
            </w:r>
          </w:p>
          <w:p w:rsidR="00630C24" w:rsidRPr="00630C24" w:rsidRDefault="00B4055C" w:rsidP="00B4055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30C24" w:rsidRPr="00630C24">
              <w:rPr>
                <w:rFonts w:ascii="Times New Roman" w:hAnsi="Times New Roman" w:cs="Times New Roman"/>
              </w:rPr>
              <w:t>«Современные образовательные технологии в дополнительном образовании детей» (Акционерное общество «Академия «</w:t>
            </w:r>
            <w:proofErr w:type="gramStart"/>
            <w:r w:rsidR="00630C24" w:rsidRPr="00630C24">
              <w:rPr>
                <w:rFonts w:ascii="Times New Roman" w:hAnsi="Times New Roman" w:cs="Times New Roman"/>
              </w:rPr>
              <w:t>Просвещение»  144</w:t>
            </w:r>
            <w:proofErr w:type="gramEnd"/>
            <w:r w:rsidR="00630C24" w:rsidRPr="00630C24">
              <w:rPr>
                <w:rFonts w:ascii="Times New Roman" w:hAnsi="Times New Roman" w:cs="Times New Roman"/>
              </w:rPr>
              <w:t xml:space="preserve"> часа 25.10-27.11.2021)</w:t>
            </w:r>
          </w:p>
          <w:p w:rsidR="00630C24" w:rsidRPr="00630C24" w:rsidRDefault="00B4055C" w:rsidP="00B4055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bookmarkStart w:id="0" w:name="_GoBack"/>
            <w:bookmarkEnd w:id="0"/>
            <w:r w:rsidR="00630C24" w:rsidRPr="00630C24">
              <w:rPr>
                <w:rFonts w:ascii="Times New Roman" w:hAnsi="Times New Roman" w:cs="Times New Roman"/>
              </w:rPr>
              <w:t xml:space="preserve"> «Эффективные стратегии подготовки обучающихся к ГИА по английскому</w:t>
            </w:r>
          </w:p>
          <w:p w:rsidR="006E7B43" w:rsidRPr="00E12D5B" w:rsidRDefault="00630C24" w:rsidP="00630C24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C24">
              <w:rPr>
                <w:rFonts w:ascii="Times New Roman" w:hAnsi="Times New Roman" w:cs="Times New Roman"/>
                <w:sz w:val="20"/>
                <w:szCs w:val="20"/>
              </w:rPr>
              <w:t>языку. Развитие продуктивных навыков и умений в письменной речи» (ГАОУ ТО ДПО «ТОГИРРО»  6 часов (март 2022)</w:t>
            </w:r>
          </w:p>
        </w:tc>
        <w:tc>
          <w:tcPr>
            <w:tcW w:w="1649" w:type="dxa"/>
            <w:vMerge w:val="restart"/>
          </w:tcPr>
          <w:p w:rsidR="008B15E5" w:rsidRPr="005656F1" w:rsidRDefault="008B15E5" w:rsidP="008B15E5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6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Почетная грамота Министерства образования и науки Российской Федерации (приказ от 24 июня 2011 года 819/к-н); «Почетный работник сферы образования Российской Федерации» (приказ </w:t>
            </w:r>
            <w:proofErr w:type="spellStart"/>
            <w:r w:rsidRPr="005656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Pr="005656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 от 19 мая 2017 г. №231/к-н)</w:t>
            </w:r>
          </w:p>
          <w:p w:rsidR="006E7B43" w:rsidRPr="005656F1" w:rsidRDefault="006E7B43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</w:tcPr>
          <w:p w:rsidR="006E7B43" w:rsidRPr="005656F1" w:rsidRDefault="008B15E5" w:rsidP="003D2F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B15E5" w:rsidRPr="005656F1" w:rsidRDefault="001E22AF" w:rsidP="003D2F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3" w:type="dxa"/>
            <w:vMerge w:val="restart"/>
          </w:tcPr>
          <w:p w:rsidR="006E7B43" w:rsidRPr="006E0945" w:rsidRDefault="001E22AF" w:rsidP="003D2F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</w:t>
            </w:r>
          </w:p>
        </w:tc>
        <w:tc>
          <w:tcPr>
            <w:tcW w:w="727" w:type="dxa"/>
            <w:vMerge w:val="restart"/>
          </w:tcPr>
          <w:p w:rsidR="006E7B43" w:rsidRPr="006E0945" w:rsidRDefault="005656F1" w:rsidP="005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" w:type="dxa"/>
            <w:vMerge w:val="restart"/>
          </w:tcPr>
          <w:p w:rsidR="006E7B43" w:rsidRPr="006E0945" w:rsidRDefault="005656F1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8" w:type="dxa"/>
            <w:vMerge w:val="restart"/>
          </w:tcPr>
          <w:p w:rsidR="006E7B43" w:rsidRPr="006E0945" w:rsidRDefault="005656F1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" w:type="dxa"/>
            <w:vMerge w:val="restart"/>
          </w:tcPr>
          <w:p w:rsidR="006E7B43" w:rsidRPr="000D2A06" w:rsidRDefault="00DB7ED6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08" w:type="dxa"/>
          </w:tcPr>
          <w:p w:rsidR="006E7B43" w:rsidRPr="002479F4" w:rsidRDefault="00855EFD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29" w:type="dxa"/>
          </w:tcPr>
          <w:p w:rsidR="006E7B43" w:rsidRDefault="005656F1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55EFD" w:rsidRDefault="005656F1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55EFD" w:rsidRDefault="00855EFD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55EFD" w:rsidRDefault="00855EFD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55EFD" w:rsidRDefault="005656F1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55EFD" w:rsidRPr="002479F4" w:rsidRDefault="005656F1" w:rsidP="00247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</w:tcPr>
          <w:p w:rsidR="00855EFD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2а, 2б</w:t>
            </w:r>
          </w:p>
          <w:p w:rsidR="005656F1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  <w:p w:rsidR="005656F1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 6б</w:t>
            </w:r>
          </w:p>
          <w:p w:rsidR="005656F1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  <w:p w:rsidR="005656F1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8а, 8б</w:t>
            </w:r>
          </w:p>
          <w:p w:rsidR="005656F1" w:rsidRPr="002479F4" w:rsidRDefault="005656F1" w:rsidP="005656F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</w:t>
            </w:r>
          </w:p>
        </w:tc>
      </w:tr>
      <w:tr w:rsidR="006E7B43" w:rsidRPr="002479F4" w:rsidTr="008B15E5">
        <w:trPr>
          <w:trHeight w:val="2993"/>
        </w:trPr>
        <w:tc>
          <w:tcPr>
            <w:tcW w:w="477" w:type="dxa"/>
            <w:vMerge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6E7B43" w:rsidRPr="002479F4" w:rsidRDefault="006E7B43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textDirection w:val="btLr"/>
          </w:tcPr>
          <w:p w:rsidR="006E7B43" w:rsidRPr="002479F4" w:rsidRDefault="006E7B43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</w:tcPr>
          <w:p w:rsidR="006E7B43" w:rsidRPr="00BB18C6" w:rsidRDefault="006E7B43" w:rsidP="00217A0C">
            <w:pPr>
              <w:numPr>
                <w:ilvl w:val="0"/>
                <w:numId w:val="40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</w:tcPr>
          <w:p w:rsidR="006E7B43" w:rsidRPr="002479F4" w:rsidRDefault="006E7B43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E7B43" w:rsidRPr="002479F4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6E7B43" w:rsidRPr="006E0945" w:rsidRDefault="006E7B43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</w:tcPr>
          <w:p w:rsidR="006E7B43" w:rsidRPr="006E0945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</w:tcPr>
          <w:p w:rsidR="006E7B43" w:rsidRPr="006E0945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</w:tcPr>
          <w:p w:rsidR="006E7B43" w:rsidRPr="006E0945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</w:tcPr>
          <w:p w:rsidR="006E7B43" w:rsidRPr="006E0945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6E7B43" w:rsidRDefault="006E7B43" w:rsidP="002E6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6E7B43" w:rsidRDefault="006E7B43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B43" w:rsidRPr="002479F4" w:rsidTr="008B15E5">
        <w:trPr>
          <w:trHeight w:val="1588"/>
        </w:trPr>
        <w:tc>
          <w:tcPr>
            <w:tcW w:w="477" w:type="dxa"/>
            <w:vMerge w:val="restart"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6E7B43" w:rsidRPr="005656F1" w:rsidRDefault="00E32CA8" w:rsidP="00944898">
            <w:pPr>
              <w:ind w:left="-104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5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Засухина</w:t>
            </w:r>
            <w:proofErr w:type="spellEnd"/>
            <w:r w:rsidR="008B15E5" w:rsidRPr="00565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Юлия</w:t>
            </w:r>
          </w:p>
          <w:p w:rsidR="008B15E5" w:rsidRPr="002479F4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85" w:type="dxa"/>
            <w:vMerge w:val="restart"/>
            <w:textDirection w:val="btLr"/>
          </w:tcPr>
          <w:p w:rsidR="006E7B43" w:rsidRPr="002479F4" w:rsidRDefault="007C1A44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языка,  </w:t>
            </w:r>
          </w:p>
        </w:tc>
        <w:tc>
          <w:tcPr>
            <w:tcW w:w="1494" w:type="dxa"/>
            <w:vMerge w:val="restart"/>
          </w:tcPr>
          <w:p w:rsidR="006E7B43" w:rsidRDefault="007C1A44" w:rsidP="006E0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ИПИ им. П.П. Ершова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  <w:p w:rsidR="007C1A44" w:rsidRDefault="007C1A44" w:rsidP="006E0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1A44" w:rsidRPr="006E0945" w:rsidRDefault="007C1A44" w:rsidP="006E0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культурологическое образование, иностранный язык</w:t>
            </w:r>
          </w:p>
        </w:tc>
        <w:tc>
          <w:tcPr>
            <w:tcW w:w="3198" w:type="dxa"/>
            <w:vMerge w:val="restart"/>
          </w:tcPr>
          <w:p w:rsidR="003A0C96" w:rsidRDefault="003A0C96" w:rsidP="003A0C96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ТОГИРРО, 2021</w:t>
            </w:r>
          </w:p>
          <w:p w:rsidR="003A0C96" w:rsidRDefault="003A0C96" w:rsidP="003A0C96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"Современные подходы к преподаванию учебного предмета "Иностранный язык" в условиях модернизации образования" 52ч</w:t>
            </w:r>
          </w:p>
          <w:p w:rsidR="003A0C96" w:rsidRDefault="003A0C96" w:rsidP="003A0C96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7B43" w:rsidRDefault="003A0C96" w:rsidP="003A0C96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ТОГИРРО, 2022</w:t>
            </w:r>
          </w:p>
          <w:p w:rsidR="003A0C96" w:rsidRPr="00F432DD" w:rsidRDefault="003A0C96" w:rsidP="000E455B">
            <w:p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"Реализация требований обновленных ФГОС НОО, ФГОС ООО в работе учителя" (учебный предмет иностранный язык) 36ч</w:t>
            </w:r>
          </w:p>
        </w:tc>
        <w:tc>
          <w:tcPr>
            <w:tcW w:w="1649" w:type="dxa"/>
            <w:vMerge w:val="restart"/>
          </w:tcPr>
          <w:p w:rsidR="006E7B43" w:rsidRPr="006E0945" w:rsidRDefault="004015F6" w:rsidP="004015F6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="003A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="003A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4" w:type="dxa"/>
            <w:vMerge w:val="restart"/>
          </w:tcPr>
          <w:p w:rsidR="006E7B43" w:rsidRPr="006E0945" w:rsidRDefault="003A0C96" w:rsidP="003A0C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3" w:type="dxa"/>
            <w:vMerge w:val="restart"/>
          </w:tcPr>
          <w:p w:rsidR="003A0C96" w:rsidRDefault="003A0C96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E7B43" w:rsidRPr="006E0945" w:rsidRDefault="007C1A44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A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6E7B43" w:rsidRPr="007C1A44" w:rsidRDefault="003A0C96" w:rsidP="007C1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dxa"/>
            <w:vMerge w:val="restart"/>
            <w:shd w:val="clear" w:color="auto" w:fill="auto"/>
          </w:tcPr>
          <w:p w:rsidR="006E7B43" w:rsidRPr="006D5631" w:rsidRDefault="003A0C96" w:rsidP="005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6E7B43" w:rsidRPr="006D5631" w:rsidRDefault="003A0C96" w:rsidP="005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6E7B43" w:rsidRPr="006D5631" w:rsidRDefault="00DB7ED6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</w:tcPr>
          <w:p w:rsidR="006E7B43" w:rsidRPr="00E04857" w:rsidRDefault="007C1A44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29" w:type="dxa"/>
          </w:tcPr>
          <w:p w:rsidR="007C1A44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A0C96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0C96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0C96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A0C96" w:rsidRPr="00E04857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</w:tcPr>
          <w:p w:rsidR="007C1A44" w:rsidRPr="00E04857" w:rsidRDefault="003A0C96" w:rsidP="007C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3б, 4а, 4б, 5б, 7а, 7б, 9а, 9б</w:t>
            </w:r>
          </w:p>
        </w:tc>
      </w:tr>
      <w:tr w:rsidR="006E7B43" w:rsidRPr="002479F4" w:rsidTr="00C90BC2">
        <w:trPr>
          <w:trHeight w:val="1366"/>
        </w:trPr>
        <w:tc>
          <w:tcPr>
            <w:tcW w:w="477" w:type="dxa"/>
            <w:vMerge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6E7B43" w:rsidRPr="002479F4" w:rsidRDefault="006E7B43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textDirection w:val="btLr"/>
          </w:tcPr>
          <w:p w:rsidR="006E7B43" w:rsidRPr="002479F4" w:rsidRDefault="006E7B43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6E7B43" w:rsidRPr="006E0945" w:rsidRDefault="006E7B43" w:rsidP="006E09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</w:tcPr>
          <w:p w:rsidR="006E7B43" w:rsidRPr="006E0945" w:rsidRDefault="006E7B43" w:rsidP="000F33BC">
            <w:pPr>
              <w:numPr>
                <w:ilvl w:val="0"/>
                <w:numId w:val="40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</w:tcPr>
          <w:p w:rsidR="006E7B43" w:rsidRPr="006E0945" w:rsidRDefault="006E7B43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E7B43" w:rsidRPr="006E0945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6E7B43" w:rsidRPr="006E0945" w:rsidRDefault="006E7B43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6E7B43" w:rsidRPr="00715DF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:rsidR="006E7B43" w:rsidRPr="00715DF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E7B43" w:rsidRPr="00715DF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6E7B43" w:rsidRPr="00715DF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8" w:type="dxa"/>
          </w:tcPr>
          <w:p w:rsidR="006E7B43" w:rsidRPr="00E04857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6E7B43" w:rsidRPr="00E04857" w:rsidRDefault="006E7B43" w:rsidP="00FE4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6E7B43" w:rsidRPr="00E04857" w:rsidRDefault="006E7B43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B43" w:rsidRPr="002479F4" w:rsidTr="008B15E5">
        <w:trPr>
          <w:trHeight w:val="1662"/>
        </w:trPr>
        <w:tc>
          <w:tcPr>
            <w:tcW w:w="477" w:type="dxa"/>
            <w:vMerge w:val="restart"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6E7B43" w:rsidRPr="004C51F8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</w:t>
            </w:r>
          </w:p>
          <w:p w:rsidR="008B15E5" w:rsidRPr="004C51F8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  <w:p w:rsidR="008B15E5" w:rsidRPr="002479F4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385" w:type="dxa"/>
            <w:vMerge w:val="restart"/>
            <w:textDirection w:val="btLr"/>
          </w:tcPr>
          <w:p w:rsidR="006E7B43" w:rsidRPr="002479F4" w:rsidRDefault="002E5891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языка,  </w:t>
            </w:r>
          </w:p>
        </w:tc>
        <w:tc>
          <w:tcPr>
            <w:tcW w:w="1494" w:type="dxa"/>
            <w:vMerge w:val="restart"/>
          </w:tcPr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ED6" w:rsidRDefault="00DB7ED6" w:rsidP="00DB7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DB7ED6" w:rsidRDefault="00DB7ED6" w:rsidP="00DB7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</w:p>
          <w:p w:rsidR="00DB7ED6" w:rsidRDefault="00DB7ED6" w:rsidP="00DB7E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ФРГФ</w:t>
            </w: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891" w:rsidRPr="002479F4" w:rsidRDefault="002E5891" w:rsidP="00AE4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6E7B43" w:rsidRDefault="00DB7ED6" w:rsidP="00917D44">
            <w:pPr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ТОГИРРО, 2017</w:t>
            </w:r>
          </w:p>
          <w:p w:rsidR="004C51F8" w:rsidRPr="002E74A3" w:rsidRDefault="004C51F8" w:rsidP="00917D44">
            <w:pPr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DFB">
              <w:rPr>
                <w:rFonts w:ascii="Times New Roman" w:hAnsi="Times New Roman" w:cs="Times New Roman"/>
                <w:sz w:val="24"/>
                <w:szCs w:val="24"/>
              </w:rPr>
              <w:t>Курсы «Реализация требований обновленных ФГОС НОО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6E7B43" w:rsidRPr="002E74A3" w:rsidRDefault="00DB7ED6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отдела образования, 2019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DB7ED6" w:rsidRDefault="00DB7ED6" w:rsidP="00DB7ED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6E7B43" w:rsidRPr="002E74A3" w:rsidRDefault="00DB7ED6" w:rsidP="00DB7ED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6E7B43" w:rsidRPr="002E74A3" w:rsidRDefault="00DB7ED6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6E7B43" w:rsidRPr="002E74A3" w:rsidRDefault="004C51F8" w:rsidP="005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dxa"/>
            <w:vMerge w:val="restart"/>
            <w:shd w:val="clear" w:color="auto" w:fill="auto"/>
          </w:tcPr>
          <w:p w:rsidR="006E7B43" w:rsidRPr="002E74A3" w:rsidRDefault="004C51F8" w:rsidP="005F6C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6E7B43" w:rsidRPr="002E74A3" w:rsidRDefault="004C51F8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6E7B43" w:rsidRPr="002E74A3" w:rsidRDefault="00DB7ED6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E7B43" w:rsidRPr="002E74A3" w:rsidRDefault="00DB7ED6" w:rsidP="00715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зык</w:t>
            </w:r>
          </w:p>
        </w:tc>
        <w:tc>
          <w:tcPr>
            <w:tcW w:w="929" w:type="dxa"/>
            <w:shd w:val="clear" w:color="auto" w:fill="auto"/>
          </w:tcPr>
          <w:p w:rsidR="00DB7ED6" w:rsidRDefault="005656F1" w:rsidP="00565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</w:t>
            </w:r>
          </w:p>
          <w:p w:rsidR="00DB7ED6" w:rsidRDefault="00E32CA8" w:rsidP="00565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7ED6" w:rsidRDefault="00E32CA8" w:rsidP="00DB7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7ED6" w:rsidRDefault="00E32CA8" w:rsidP="00DB7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7ED6" w:rsidRDefault="00E32CA8" w:rsidP="00DB7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7B43" w:rsidRPr="002E74A3" w:rsidRDefault="00E32CA8" w:rsidP="00DB7E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DB7ED6" w:rsidRDefault="005656F1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DB7ED6" w:rsidRDefault="00DB7ED6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6а,6б</w:t>
            </w:r>
          </w:p>
          <w:p w:rsidR="00DB7ED6" w:rsidRDefault="00DB7ED6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7а,7б</w:t>
            </w:r>
          </w:p>
          <w:p w:rsidR="00DB7ED6" w:rsidRDefault="00DB7ED6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8а,8б</w:t>
            </w:r>
          </w:p>
          <w:p w:rsidR="00DB7ED6" w:rsidRDefault="00DB7ED6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9а,9б</w:t>
            </w:r>
          </w:p>
          <w:p w:rsidR="006E7B43" w:rsidRPr="002E74A3" w:rsidRDefault="00DB7ED6" w:rsidP="00DB7ED6">
            <w:pPr>
              <w:ind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7B43" w:rsidRPr="002479F4" w:rsidTr="007107B2">
        <w:trPr>
          <w:trHeight w:val="1864"/>
        </w:trPr>
        <w:tc>
          <w:tcPr>
            <w:tcW w:w="477" w:type="dxa"/>
            <w:vMerge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6E7B43" w:rsidRPr="002479F4" w:rsidRDefault="006E7B43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textDirection w:val="btLr"/>
          </w:tcPr>
          <w:p w:rsidR="006E7B43" w:rsidRPr="002479F4" w:rsidRDefault="006E7B43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6E7B43" w:rsidRPr="002479F4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E7B43" w:rsidRPr="002E74A3" w:rsidRDefault="006E7B43" w:rsidP="00B26D26">
            <w:pPr>
              <w:pStyle w:val="a6"/>
              <w:numPr>
                <w:ilvl w:val="0"/>
                <w:numId w:val="41"/>
              </w:numPr>
              <w:tabs>
                <w:tab w:val="left" w:pos="316"/>
              </w:tabs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6E7B43" w:rsidRPr="002E74A3" w:rsidRDefault="006E7B43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6E7B43" w:rsidRPr="002E74A3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6E7B43" w:rsidRPr="002E74A3" w:rsidRDefault="006E7B43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6E7B43" w:rsidRPr="002E74A3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:rsidR="006E7B43" w:rsidRPr="002E74A3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E7B43" w:rsidRPr="002E74A3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6E7B43" w:rsidRPr="002E74A3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6E7B43" w:rsidRPr="002E74A3" w:rsidRDefault="00DB7ED6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29" w:type="dxa"/>
            <w:shd w:val="clear" w:color="auto" w:fill="auto"/>
          </w:tcPr>
          <w:p w:rsidR="006E7B43" w:rsidRDefault="005656F1" w:rsidP="00200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B7ED6" w:rsidRDefault="005656F1" w:rsidP="00200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32CA8" w:rsidRDefault="005656F1" w:rsidP="00200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32CA8" w:rsidRPr="002E74A3" w:rsidRDefault="005656F1" w:rsidP="00200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6E7B43" w:rsidRDefault="005656F1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32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DB7ED6" w:rsidRDefault="005656F1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3а, 3б</w:t>
            </w:r>
          </w:p>
          <w:p w:rsidR="00E32CA8" w:rsidRDefault="005656F1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32CA8" w:rsidRPr="002E74A3" w:rsidRDefault="005656F1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E7B43" w:rsidRPr="002479F4" w:rsidTr="008B15E5">
        <w:trPr>
          <w:trHeight w:val="1597"/>
        </w:trPr>
        <w:tc>
          <w:tcPr>
            <w:tcW w:w="477" w:type="dxa"/>
            <w:vMerge w:val="restart"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6E7B43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Шишигина</w:t>
            </w:r>
            <w:proofErr w:type="spellEnd"/>
          </w:p>
          <w:p w:rsidR="008B15E5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  <w:p w:rsidR="008B15E5" w:rsidRPr="002479F4" w:rsidRDefault="008B15E5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85" w:type="dxa"/>
            <w:vMerge w:val="restart"/>
            <w:textDirection w:val="btLr"/>
          </w:tcPr>
          <w:p w:rsidR="006E7B43" w:rsidRPr="002479F4" w:rsidRDefault="002E5891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языка,  </w:t>
            </w:r>
          </w:p>
        </w:tc>
        <w:tc>
          <w:tcPr>
            <w:tcW w:w="1494" w:type="dxa"/>
            <w:vMerge w:val="restart"/>
          </w:tcPr>
          <w:p w:rsidR="005E5B1F" w:rsidRDefault="005E5B1F" w:rsidP="005E5B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ИГПИ им. П.П.Ершова 2005г</w:t>
            </w:r>
          </w:p>
          <w:p w:rsidR="006E7B43" w:rsidRPr="002479F4" w:rsidRDefault="005E5B1F" w:rsidP="005E5B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8" w:type="dxa"/>
            <w:vMerge w:val="restart"/>
          </w:tcPr>
          <w:p w:rsidR="005E5B1F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коммуникативных навыков» ТОГИРРО, 2008г.</w:t>
            </w:r>
          </w:p>
          <w:p w:rsidR="005E5B1F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образовательные технологии в преподавании иностранного языка. Подготовка к ЕГЭ», ГОУ ВПО «ИГПИ им.П.П.Ершова»,2008г.</w:t>
            </w:r>
          </w:p>
          <w:p w:rsidR="005E5B1F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«Актуальные вопросы обеспечения современного качества преподавания иностранного языка в общеобразовательной школе в условиях введения ФГОС», ГАОУ ТО ДПО «ТОГИРРО»,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2014г.</w:t>
            </w:r>
          </w:p>
          <w:p w:rsidR="005E5B1F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«ФГОС: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УУД, преемственность», ГАОУ ТО ДПО «ТОГИРРО», 2017г.</w:t>
            </w:r>
          </w:p>
          <w:p w:rsidR="005E5B1F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 ГАОУ ТО ДПО «ТОГИРРО», 2018г.</w:t>
            </w:r>
          </w:p>
          <w:p w:rsidR="006E7B43" w:rsidRDefault="005E5B1F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ГАОУ ТО ДПО «ТОГИРРО», 2019г.</w:t>
            </w:r>
          </w:p>
          <w:p w:rsidR="00B83089" w:rsidRPr="00A051A1" w:rsidRDefault="00B83089" w:rsidP="005E5B1F">
            <w:pPr>
              <w:pStyle w:val="a6"/>
              <w:tabs>
                <w:tab w:val="left" w:pos="461"/>
              </w:tabs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«Современные подходы к преподаванию учебного предмета «Иностранный язык» в условиях модернизации образования», ГАОУ ТО ДПО ТОГИРРО, 2021г.</w:t>
            </w:r>
          </w:p>
        </w:tc>
        <w:tc>
          <w:tcPr>
            <w:tcW w:w="1649" w:type="dxa"/>
            <w:vMerge w:val="restart"/>
          </w:tcPr>
          <w:p w:rsidR="005E5B1F" w:rsidRDefault="005E5B1F" w:rsidP="005E5B1F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Грамота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="00401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2013г.</w:t>
            </w:r>
          </w:p>
          <w:p w:rsidR="006E7B43" w:rsidRDefault="005E5B1F" w:rsidP="005E5B1F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Администрации района,2018г.</w:t>
            </w:r>
          </w:p>
          <w:p w:rsidR="00B83089" w:rsidRDefault="00B83089" w:rsidP="00B83089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района,2022г.</w:t>
            </w:r>
          </w:p>
          <w:p w:rsidR="00B83089" w:rsidRDefault="00B83089" w:rsidP="005E5B1F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089" w:rsidRPr="006D5631" w:rsidRDefault="00B83089" w:rsidP="005E5B1F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 w:val="restart"/>
          </w:tcPr>
          <w:p w:rsidR="006E7B43" w:rsidRDefault="005E5B1F" w:rsidP="00D026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5E5B1F" w:rsidRPr="006D5631" w:rsidRDefault="005E5B1F" w:rsidP="00D026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73" w:type="dxa"/>
            <w:vMerge w:val="restart"/>
          </w:tcPr>
          <w:p w:rsidR="006E7B43" w:rsidRPr="006D5631" w:rsidRDefault="005E5B1F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7" w:type="dxa"/>
            <w:vMerge w:val="restart"/>
          </w:tcPr>
          <w:p w:rsidR="006E7B43" w:rsidRPr="006D5631" w:rsidRDefault="00B83089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" w:type="dxa"/>
            <w:vMerge w:val="restart"/>
          </w:tcPr>
          <w:p w:rsidR="006E7B43" w:rsidRPr="006D5631" w:rsidRDefault="00B83089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8" w:type="dxa"/>
            <w:vMerge w:val="restart"/>
          </w:tcPr>
          <w:p w:rsidR="006E7B43" w:rsidRPr="006D5631" w:rsidRDefault="00B83089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vMerge w:val="restart"/>
          </w:tcPr>
          <w:p w:rsidR="006E7B43" w:rsidRPr="006D5631" w:rsidRDefault="00B83089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8" w:type="dxa"/>
          </w:tcPr>
          <w:p w:rsidR="006E7B43" w:rsidRPr="006D5631" w:rsidRDefault="005E5B1F" w:rsidP="006D5631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29" w:type="dxa"/>
          </w:tcPr>
          <w:p w:rsidR="005E5B1F" w:rsidRDefault="005E5B1F" w:rsidP="005E5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E7B43" w:rsidRPr="006D5631" w:rsidRDefault="005E5B1F" w:rsidP="005E5B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</w:tcPr>
          <w:p w:rsidR="005E5B1F" w:rsidRDefault="00B83089" w:rsidP="005E5B1F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E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6E7B43" w:rsidRPr="006D5631" w:rsidRDefault="00B83089" w:rsidP="005E5B1F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9а,9</w:t>
            </w:r>
            <w:r w:rsidR="005E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E7B43" w:rsidRPr="002479F4" w:rsidTr="008B15E5">
        <w:trPr>
          <w:trHeight w:val="1540"/>
        </w:trPr>
        <w:tc>
          <w:tcPr>
            <w:tcW w:w="477" w:type="dxa"/>
            <w:vMerge/>
          </w:tcPr>
          <w:p w:rsidR="006E7B43" w:rsidRPr="002479F4" w:rsidRDefault="006E7B43" w:rsidP="005B04A1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6E7B43" w:rsidRPr="002479F4" w:rsidRDefault="006E7B43" w:rsidP="00944898">
            <w:pPr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textDirection w:val="btLr"/>
          </w:tcPr>
          <w:p w:rsidR="006E7B43" w:rsidRPr="002479F4" w:rsidRDefault="006E7B43" w:rsidP="00DB42F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6E7B43" w:rsidRPr="002479F4" w:rsidRDefault="006E7B43" w:rsidP="002313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</w:tcPr>
          <w:p w:rsidR="006E7B43" w:rsidRPr="006D5631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</w:tcPr>
          <w:p w:rsidR="006E7B43" w:rsidRPr="006D5631" w:rsidRDefault="006E7B43" w:rsidP="0034101A">
            <w:pPr>
              <w:ind w:left="-3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E7B43" w:rsidRPr="006D5631" w:rsidRDefault="006E7B43" w:rsidP="0094489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6E7B43" w:rsidRPr="006D5631" w:rsidRDefault="006E7B43" w:rsidP="00917D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</w:tcPr>
          <w:p w:rsidR="006E7B43" w:rsidRPr="006D563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</w:tcPr>
          <w:p w:rsidR="006E7B43" w:rsidRPr="006D563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</w:tcPr>
          <w:p w:rsidR="006E7B43" w:rsidRPr="006D563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</w:tcPr>
          <w:p w:rsidR="006E7B43" w:rsidRPr="006D5631" w:rsidRDefault="006E7B43" w:rsidP="00B117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6E7B43" w:rsidRPr="006D5631" w:rsidRDefault="006E7B43" w:rsidP="002479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</w:tcPr>
          <w:p w:rsidR="006E7B43" w:rsidRPr="006D5631" w:rsidRDefault="006E7B43" w:rsidP="00D44D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6E7B43" w:rsidRDefault="006E7B43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Pr="006D5631" w:rsidRDefault="009D4DAE" w:rsidP="00187FB7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2AF" w:rsidRPr="002479F4" w:rsidTr="008B15E5">
        <w:trPr>
          <w:trHeight w:val="1699"/>
        </w:trPr>
        <w:tc>
          <w:tcPr>
            <w:tcW w:w="477" w:type="dxa"/>
            <w:vMerge w:val="restart"/>
          </w:tcPr>
          <w:p w:rsidR="001E22AF" w:rsidRPr="002479F4" w:rsidRDefault="001E22AF" w:rsidP="001E22AF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</w:tcPr>
          <w:p w:rsidR="001E22AF" w:rsidRPr="00023711" w:rsidRDefault="00E32CA8" w:rsidP="00E32CA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3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Зенкова</w:t>
            </w:r>
            <w:proofErr w:type="spellEnd"/>
            <w:r w:rsidRPr="00023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Сергеевна</w:t>
            </w:r>
          </w:p>
        </w:tc>
        <w:tc>
          <w:tcPr>
            <w:tcW w:w="385" w:type="dxa"/>
            <w:vMerge w:val="restart"/>
            <w:textDirection w:val="btLr"/>
          </w:tcPr>
          <w:p w:rsidR="001E22AF" w:rsidRPr="002479F4" w:rsidRDefault="001E22AF" w:rsidP="001E22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иностранного языка,  </w:t>
            </w:r>
          </w:p>
        </w:tc>
        <w:tc>
          <w:tcPr>
            <w:tcW w:w="1494" w:type="dxa"/>
            <w:vMerge w:val="restart"/>
          </w:tcPr>
          <w:p w:rsidR="00E32CA8" w:rsidRDefault="00E32CA8" w:rsidP="00E32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ИПИ им. П.П. Ершова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  <w:p w:rsidR="00E32CA8" w:rsidRDefault="00E32CA8" w:rsidP="00E32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2AF" w:rsidRPr="002479F4" w:rsidRDefault="00E32CA8" w:rsidP="00E32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культурологическое образование, иностранный язык</w:t>
            </w:r>
          </w:p>
        </w:tc>
        <w:tc>
          <w:tcPr>
            <w:tcW w:w="3198" w:type="dxa"/>
            <w:vMerge w:val="restart"/>
          </w:tcPr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C51F8" w:rsidRPr="009A1B8C" w:rsidRDefault="004C51F8" w:rsidP="004C51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 2021; ГАОУ ТО ДПО «ТОГИРРО»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 (Учебный предмет «Иностранный язык»). </w:t>
            </w:r>
          </w:p>
          <w:p w:rsidR="004C51F8" w:rsidRDefault="004C51F8" w:rsidP="004C51F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E22AF" w:rsidRPr="002B6B10" w:rsidRDefault="001E22AF" w:rsidP="001E22A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1E22AF" w:rsidRPr="002479F4" w:rsidRDefault="004C51F8" w:rsidP="00E32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 муниципального конкурса «Педагогический дебют-2022»</w:t>
            </w:r>
          </w:p>
        </w:tc>
        <w:tc>
          <w:tcPr>
            <w:tcW w:w="904" w:type="dxa"/>
            <w:vMerge w:val="restart"/>
          </w:tcPr>
          <w:p w:rsidR="001E22AF" w:rsidRPr="00E32CA8" w:rsidRDefault="00E32CA8" w:rsidP="001E22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873" w:type="dxa"/>
            <w:vMerge w:val="restart"/>
          </w:tcPr>
          <w:p w:rsidR="001E22AF" w:rsidRPr="001E22AF" w:rsidRDefault="001E22AF" w:rsidP="001E22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7" w:type="dxa"/>
            <w:vMerge w:val="restart"/>
          </w:tcPr>
          <w:p w:rsidR="001E22AF" w:rsidRPr="001E22AF" w:rsidRDefault="004C51F8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3</w:t>
            </w:r>
          </w:p>
        </w:tc>
        <w:tc>
          <w:tcPr>
            <w:tcW w:w="581" w:type="dxa"/>
            <w:vMerge w:val="restart"/>
            <w:shd w:val="clear" w:color="auto" w:fill="auto"/>
          </w:tcPr>
          <w:p w:rsidR="001E22AF" w:rsidRPr="001E22AF" w:rsidRDefault="004C51F8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8" w:type="dxa"/>
            <w:vMerge w:val="restart"/>
            <w:shd w:val="clear" w:color="auto" w:fill="auto"/>
          </w:tcPr>
          <w:p w:rsidR="001E22AF" w:rsidRPr="001E22AF" w:rsidRDefault="004C51F8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9" w:type="dxa"/>
            <w:vMerge w:val="restart"/>
          </w:tcPr>
          <w:p w:rsidR="001E22AF" w:rsidRPr="001E22AF" w:rsidRDefault="000D2A06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E22AF" w:rsidRPr="004E0385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29" w:type="dxa"/>
            <w:shd w:val="clear" w:color="auto" w:fill="auto"/>
          </w:tcPr>
          <w:p w:rsidR="001E22AF" w:rsidRDefault="001E22AF" w:rsidP="004C51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DAE" w:rsidRDefault="001C3D13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:rsidR="009D4DAE" w:rsidRDefault="009D4DAE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D4DAE" w:rsidRDefault="009D4DAE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D4DAE" w:rsidRDefault="009D4DAE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C3D13" w:rsidRDefault="009D4DAE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     </w:t>
            </w:r>
          </w:p>
          <w:p w:rsidR="001C3D13" w:rsidRDefault="001C3D13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D13" w:rsidRDefault="001C3D13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D13" w:rsidRDefault="001C3D13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D13" w:rsidRDefault="001C3D13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2AF" w:rsidRPr="004E0385" w:rsidRDefault="001E22AF" w:rsidP="001C3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2а, 2б</w:t>
            </w:r>
          </w:p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3а, </w:t>
            </w:r>
          </w:p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4а,4б</w:t>
            </w:r>
          </w:p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 6б</w:t>
            </w:r>
          </w:p>
          <w:p w:rsidR="00023711" w:rsidRDefault="00023711" w:rsidP="00023711">
            <w:pPr>
              <w:ind w:left="-164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8а, 8б</w:t>
            </w:r>
          </w:p>
          <w:p w:rsidR="001E22AF" w:rsidRPr="004E0385" w:rsidRDefault="001E22AF" w:rsidP="004C51F8">
            <w:pPr>
              <w:ind w:left="-164" w:right="-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2AF" w:rsidRPr="002479F4" w:rsidTr="008B15E5">
        <w:trPr>
          <w:trHeight w:val="399"/>
        </w:trPr>
        <w:tc>
          <w:tcPr>
            <w:tcW w:w="477" w:type="dxa"/>
            <w:vMerge/>
          </w:tcPr>
          <w:p w:rsidR="001E22AF" w:rsidRPr="002479F4" w:rsidRDefault="001E22AF" w:rsidP="001E22AF">
            <w:pPr>
              <w:numPr>
                <w:ilvl w:val="0"/>
                <w:numId w:val="42"/>
              </w:numPr>
              <w:ind w:left="4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</w:tcPr>
          <w:p w:rsidR="001E22AF" w:rsidRPr="002479F4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vMerge/>
            <w:textDirection w:val="btLr"/>
          </w:tcPr>
          <w:p w:rsidR="001E22AF" w:rsidRPr="002479F4" w:rsidRDefault="001E22AF" w:rsidP="001E22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</w:tcPr>
          <w:p w:rsidR="001E22AF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vMerge/>
          </w:tcPr>
          <w:p w:rsidR="001E22AF" w:rsidRPr="00BB18C6" w:rsidRDefault="001E22AF" w:rsidP="001E22AF">
            <w:pPr>
              <w:numPr>
                <w:ilvl w:val="0"/>
                <w:numId w:val="40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</w:tcPr>
          <w:p w:rsidR="001E22AF" w:rsidRPr="002479F4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1E22AF" w:rsidRPr="002479F4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1E22AF" w:rsidRPr="002479F4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  <w:vMerge/>
          </w:tcPr>
          <w:p w:rsidR="001E22AF" w:rsidRPr="00715DF1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:rsidR="001E22AF" w:rsidRPr="00715DF1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1E22AF" w:rsidRPr="00715DF1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dxa"/>
            <w:vMerge/>
          </w:tcPr>
          <w:p w:rsidR="001E22AF" w:rsidRPr="00715DF1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1E22AF" w:rsidRPr="004E0385" w:rsidRDefault="001E22AF" w:rsidP="001E2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shd w:val="clear" w:color="auto" w:fill="auto"/>
          </w:tcPr>
          <w:p w:rsidR="001E22AF" w:rsidRPr="001E22AF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1E22AF" w:rsidRPr="004E0385" w:rsidRDefault="001E22AF" w:rsidP="001E2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373" w:rsidRDefault="00B81373"/>
    <w:sectPr w:rsidR="00B81373" w:rsidSect="00917D44">
      <w:pgSz w:w="16838" w:h="11906" w:orient="landscape"/>
      <w:pgMar w:top="51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A93"/>
    <w:multiLevelType w:val="multilevel"/>
    <w:tmpl w:val="0836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4529"/>
    <w:multiLevelType w:val="hybridMultilevel"/>
    <w:tmpl w:val="E5208742"/>
    <w:lvl w:ilvl="0" w:tplc="C5DCFDFE">
      <w:start w:val="1"/>
      <w:numFmt w:val="bullet"/>
      <w:lvlText w:val="-"/>
      <w:lvlJc w:val="left"/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2C56"/>
    <w:multiLevelType w:val="multilevel"/>
    <w:tmpl w:val="2B9C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D0B50"/>
    <w:multiLevelType w:val="multilevel"/>
    <w:tmpl w:val="66C6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F1E2B"/>
    <w:multiLevelType w:val="hybridMultilevel"/>
    <w:tmpl w:val="49DC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B0306"/>
    <w:multiLevelType w:val="multilevel"/>
    <w:tmpl w:val="4DBC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7044A"/>
    <w:multiLevelType w:val="multilevel"/>
    <w:tmpl w:val="5E0E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4B11"/>
    <w:multiLevelType w:val="multilevel"/>
    <w:tmpl w:val="1B78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247F0"/>
    <w:multiLevelType w:val="multilevel"/>
    <w:tmpl w:val="FA46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A22A4"/>
    <w:multiLevelType w:val="multilevel"/>
    <w:tmpl w:val="66CE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4BE5"/>
    <w:multiLevelType w:val="multilevel"/>
    <w:tmpl w:val="CFC0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37EFA"/>
    <w:multiLevelType w:val="multilevel"/>
    <w:tmpl w:val="09F4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64834"/>
    <w:multiLevelType w:val="multilevel"/>
    <w:tmpl w:val="87A6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63175"/>
    <w:multiLevelType w:val="multilevel"/>
    <w:tmpl w:val="037E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969DE"/>
    <w:multiLevelType w:val="multilevel"/>
    <w:tmpl w:val="5A9E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77F36"/>
    <w:multiLevelType w:val="multilevel"/>
    <w:tmpl w:val="FEBA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53740"/>
    <w:multiLevelType w:val="hybridMultilevel"/>
    <w:tmpl w:val="B268C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3353"/>
    <w:multiLevelType w:val="multilevel"/>
    <w:tmpl w:val="8824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96C7B"/>
    <w:multiLevelType w:val="multilevel"/>
    <w:tmpl w:val="161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3389B"/>
    <w:multiLevelType w:val="multilevel"/>
    <w:tmpl w:val="7DB0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857BC"/>
    <w:multiLevelType w:val="multilevel"/>
    <w:tmpl w:val="361E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97F61"/>
    <w:multiLevelType w:val="multilevel"/>
    <w:tmpl w:val="F47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3C6158"/>
    <w:multiLevelType w:val="multilevel"/>
    <w:tmpl w:val="5026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52582"/>
    <w:multiLevelType w:val="multilevel"/>
    <w:tmpl w:val="62E6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AD6997"/>
    <w:multiLevelType w:val="multilevel"/>
    <w:tmpl w:val="0AB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404B8"/>
    <w:multiLevelType w:val="multilevel"/>
    <w:tmpl w:val="517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5F71"/>
    <w:multiLevelType w:val="multilevel"/>
    <w:tmpl w:val="913C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90120"/>
    <w:multiLevelType w:val="multilevel"/>
    <w:tmpl w:val="D0CC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13D88"/>
    <w:multiLevelType w:val="multilevel"/>
    <w:tmpl w:val="BC00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A23BA"/>
    <w:multiLevelType w:val="hybridMultilevel"/>
    <w:tmpl w:val="8F9E3BA2"/>
    <w:lvl w:ilvl="0" w:tplc="C5DCFDFE">
      <w:start w:val="1"/>
      <w:numFmt w:val="bullet"/>
      <w:lvlText w:val="-"/>
      <w:lvlJc w:val="left"/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0D14"/>
    <w:multiLevelType w:val="multilevel"/>
    <w:tmpl w:val="BBDA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04E75"/>
    <w:multiLevelType w:val="multilevel"/>
    <w:tmpl w:val="34CE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D31C1"/>
    <w:multiLevelType w:val="multilevel"/>
    <w:tmpl w:val="F23E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DA5482"/>
    <w:multiLevelType w:val="multilevel"/>
    <w:tmpl w:val="7AFC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2556C"/>
    <w:multiLevelType w:val="multilevel"/>
    <w:tmpl w:val="BD98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C1E09"/>
    <w:multiLevelType w:val="multilevel"/>
    <w:tmpl w:val="DAE2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14DB1"/>
    <w:multiLevelType w:val="multilevel"/>
    <w:tmpl w:val="80C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D2373"/>
    <w:multiLevelType w:val="hybridMultilevel"/>
    <w:tmpl w:val="0EFAE14E"/>
    <w:lvl w:ilvl="0" w:tplc="F6B2A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4B5"/>
    <w:multiLevelType w:val="multilevel"/>
    <w:tmpl w:val="6BF4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C37EC"/>
    <w:multiLevelType w:val="multilevel"/>
    <w:tmpl w:val="5426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3A7F88"/>
    <w:multiLevelType w:val="hybridMultilevel"/>
    <w:tmpl w:val="450AE690"/>
    <w:lvl w:ilvl="0" w:tplc="C5DCFDFE">
      <w:start w:val="1"/>
      <w:numFmt w:val="bullet"/>
      <w:lvlText w:val="-"/>
      <w:lvlJc w:val="left"/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2731A"/>
    <w:multiLevelType w:val="multilevel"/>
    <w:tmpl w:val="FBD0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A1396"/>
    <w:multiLevelType w:val="multilevel"/>
    <w:tmpl w:val="2142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B3816"/>
    <w:multiLevelType w:val="multilevel"/>
    <w:tmpl w:val="A4C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34789"/>
    <w:multiLevelType w:val="multilevel"/>
    <w:tmpl w:val="4BB0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5"/>
  </w:num>
  <w:num w:numId="3">
    <w:abstractNumId w:val="13"/>
  </w:num>
  <w:num w:numId="4">
    <w:abstractNumId w:val="27"/>
  </w:num>
  <w:num w:numId="5">
    <w:abstractNumId w:val="18"/>
  </w:num>
  <w:num w:numId="6">
    <w:abstractNumId w:val="21"/>
  </w:num>
  <w:num w:numId="7">
    <w:abstractNumId w:val="8"/>
  </w:num>
  <w:num w:numId="8">
    <w:abstractNumId w:val="3"/>
  </w:num>
  <w:num w:numId="9">
    <w:abstractNumId w:val="9"/>
  </w:num>
  <w:num w:numId="10">
    <w:abstractNumId w:val="31"/>
  </w:num>
  <w:num w:numId="11">
    <w:abstractNumId w:val="10"/>
  </w:num>
  <w:num w:numId="12">
    <w:abstractNumId w:val="15"/>
  </w:num>
  <w:num w:numId="13">
    <w:abstractNumId w:val="35"/>
  </w:num>
  <w:num w:numId="14">
    <w:abstractNumId w:val="44"/>
  </w:num>
  <w:num w:numId="15">
    <w:abstractNumId w:val="42"/>
  </w:num>
  <w:num w:numId="16">
    <w:abstractNumId w:val="24"/>
  </w:num>
  <w:num w:numId="17">
    <w:abstractNumId w:val="2"/>
  </w:num>
  <w:num w:numId="18">
    <w:abstractNumId w:val="7"/>
  </w:num>
  <w:num w:numId="19">
    <w:abstractNumId w:val="30"/>
  </w:num>
  <w:num w:numId="20">
    <w:abstractNumId w:val="38"/>
  </w:num>
  <w:num w:numId="21">
    <w:abstractNumId w:val="6"/>
  </w:num>
  <w:num w:numId="22">
    <w:abstractNumId w:val="23"/>
  </w:num>
  <w:num w:numId="23">
    <w:abstractNumId w:val="39"/>
  </w:num>
  <w:num w:numId="24">
    <w:abstractNumId w:val="36"/>
  </w:num>
  <w:num w:numId="25">
    <w:abstractNumId w:val="41"/>
  </w:num>
  <w:num w:numId="26">
    <w:abstractNumId w:val="12"/>
  </w:num>
  <w:num w:numId="27">
    <w:abstractNumId w:val="19"/>
  </w:num>
  <w:num w:numId="28">
    <w:abstractNumId w:val="33"/>
  </w:num>
  <w:num w:numId="29">
    <w:abstractNumId w:val="22"/>
  </w:num>
  <w:num w:numId="30">
    <w:abstractNumId w:val="11"/>
  </w:num>
  <w:num w:numId="31">
    <w:abstractNumId w:val="5"/>
  </w:num>
  <w:num w:numId="32">
    <w:abstractNumId w:val="14"/>
  </w:num>
  <w:num w:numId="33">
    <w:abstractNumId w:val="17"/>
  </w:num>
  <w:num w:numId="34">
    <w:abstractNumId w:val="34"/>
  </w:num>
  <w:num w:numId="35">
    <w:abstractNumId w:val="28"/>
  </w:num>
  <w:num w:numId="36">
    <w:abstractNumId w:val="0"/>
  </w:num>
  <w:num w:numId="37">
    <w:abstractNumId w:val="32"/>
  </w:num>
  <w:num w:numId="38">
    <w:abstractNumId w:val="20"/>
  </w:num>
  <w:num w:numId="39">
    <w:abstractNumId w:val="26"/>
  </w:num>
  <w:num w:numId="40">
    <w:abstractNumId w:val="40"/>
  </w:num>
  <w:num w:numId="41">
    <w:abstractNumId w:val="1"/>
  </w:num>
  <w:num w:numId="42">
    <w:abstractNumId w:val="16"/>
  </w:num>
  <w:num w:numId="43">
    <w:abstractNumId w:val="29"/>
  </w:num>
  <w:num w:numId="44">
    <w:abstractNumId w:val="3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9F4"/>
    <w:rsid w:val="0000409F"/>
    <w:rsid w:val="00023711"/>
    <w:rsid w:val="000474EF"/>
    <w:rsid w:val="00053DC7"/>
    <w:rsid w:val="000A550C"/>
    <w:rsid w:val="000B03D1"/>
    <w:rsid w:val="000D2A06"/>
    <w:rsid w:val="000E455B"/>
    <w:rsid w:val="000E4C66"/>
    <w:rsid w:val="00100817"/>
    <w:rsid w:val="00114622"/>
    <w:rsid w:val="00122855"/>
    <w:rsid w:val="001243D4"/>
    <w:rsid w:val="00133E9D"/>
    <w:rsid w:val="00187FB7"/>
    <w:rsid w:val="001B34F7"/>
    <w:rsid w:val="001B4CDE"/>
    <w:rsid w:val="001C3D13"/>
    <w:rsid w:val="001D0FFA"/>
    <w:rsid w:val="001E22AF"/>
    <w:rsid w:val="00200608"/>
    <w:rsid w:val="00200675"/>
    <w:rsid w:val="00217A0C"/>
    <w:rsid w:val="002313A1"/>
    <w:rsid w:val="002479F4"/>
    <w:rsid w:val="002B6B10"/>
    <w:rsid w:val="002E5891"/>
    <w:rsid w:val="002E6E55"/>
    <w:rsid w:val="002E74A3"/>
    <w:rsid w:val="00316C6F"/>
    <w:rsid w:val="003400D1"/>
    <w:rsid w:val="0034101A"/>
    <w:rsid w:val="003A0C96"/>
    <w:rsid w:val="003D2F42"/>
    <w:rsid w:val="003F66B8"/>
    <w:rsid w:val="004015F6"/>
    <w:rsid w:val="004C51F8"/>
    <w:rsid w:val="004E0385"/>
    <w:rsid w:val="004F049E"/>
    <w:rsid w:val="005649D8"/>
    <w:rsid w:val="005656F1"/>
    <w:rsid w:val="00573C91"/>
    <w:rsid w:val="005B04A1"/>
    <w:rsid w:val="005E5B1F"/>
    <w:rsid w:val="005F6C5B"/>
    <w:rsid w:val="0061446A"/>
    <w:rsid w:val="00630C24"/>
    <w:rsid w:val="00664291"/>
    <w:rsid w:val="006878C7"/>
    <w:rsid w:val="006D5631"/>
    <w:rsid w:val="006E0945"/>
    <w:rsid w:val="006E7B43"/>
    <w:rsid w:val="006F66FA"/>
    <w:rsid w:val="007107B2"/>
    <w:rsid w:val="00715DF1"/>
    <w:rsid w:val="00717FAF"/>
    <w:rsid w:val="00735AE0"/>
    <w:rsid w:val="007A1892"/>
    <w:rsid w:val="007C1A44"/>
    <w:rsid w:val="007D5C4A"/>
    <w:rsid w:val="00816798"/>
    <w:rsid w:val="008203E7"/>
    <w:rsid w:val="0084329A"/>
    <w:rsid w:val="00843BA7"/>
    <w:rsid w:val="00855EFD"/>
    <w:rsid w:val="008A6C60"/>
    <w:rsid w:val="008B10C2"/>
    <w:rsid w:val="008B15E5"/>
    <w:rsid w:val="008E1D90"/>
    <w:rsid w:val="00917D44"/>
    <w:rsid w:val="00944898"/>
    <w:rsid w:val="00951025"/>
    <w:rsid w:val="009769FA"/>
    <w:rsid w:val="0099564E"/>
    <w:rsid w:val="009D4DAE"/>
    <w:rsid w:val="009F4788"/>
    <w:rsid w:val="00A051A1"/>
    <w:rsid w:val="00A560C0"/>
    <w:rsid w:val="00A86605"/>
    <w:rsid w:val="00AE3AB4"/>
    <w:rsid w:val="00AE4B42"/>
    <w:rsid w:val="00B0024E"/>
    <w:rsid w:val="00B11791"/>
    <w:rsid w:val="00B23109"/>
    <w:rsid w:val="00B26D26"/>
    <w:rsid w:val="00B4055C"/>
    <w:rsid w:val="00B81373"/>
    <w:rsid w:val="00B83089"/>
    <w:rsid w:val="00B87AD9"/>
    <w:rsid w:val="00BA7ACA"/>
    <w:rsid w:val="00BB18C6"/>
    <w:rsid w:val="00BF0BB8"/>
    <w:rsid w:val="00C0365E"/>
    <w:rsid w:val="00C43B9B"/>
    <w:rsid w:val="00C44764"/>
    <w:rsid w:val="00C90BC2"/>
    <w:rsid w:val="00CC24A3"/>
    <w:rsid w:val="00D026C5"/>
    <w:rsid w:val="00D33BDA"/>
    <w:rsid w:val="00D44D35"/>
    <w:rsid w:val="00D568C6"/>
    <w:rsid w:val="00D6159A"/>
    <w:rsid w:val="00DB42F0"/>
    <w:rsid w:val="00DB7ED6"/>
    <w:rsid w:val="00DC06EE"/>
    <w:rsid w:val="00E04857"/>
    <w:rsid w:val="00E12D5B"/>
    <w:rsid w:val="00E13924"/>
    <w:rsid w:val="00E2569C"/>
    <w:rsid w:val="00E32CA8"/>
    <w:rsid w:val="00EA3BFA"/>
    <w:rsid w:val="00ED1459"/>
    <w:rsid w:val="00F432DD"/>
    <w:rsid w:val="00F55FF0"/>
    <w:rsid w:val="00F937D8"/>
    <w:rsid w:val="00FB1044"/>
    <w:rsid w:val="00FB22D7"/>
    <w:rsid w:val="00FE10C7"/>
    <w:rsid w:val="00FE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22CE"/>
  <w15:docId w15:val="{E7B2D389-0A07-456C-AF21-452D84F5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79F4"/>
  </w:style>
  <w:style w:type="paragraph" w:styleId="a3">
    <w:name w:val="Normal (Web)"/>
    <w:basedOn w:val="a"/>
    <w:uiPriority w:val="99"/>
    <w:unhideWhenUsed/>
    <w:rsid w:val="0024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9F4"/>
    <w:rPr>
      <w:b/>
      <w:bCs/>
    </w:rPr>
  </w:style>
  <w:style w:type="character" w:styleId="a5">
    <w:name w:val="Emphasis"/>
    <w:basedOn w:val="a0"/>
    <w:uiPriority w:val="20"/>
    <w:qFormat/>
    <w:rsid w:val="002479F4"/>
    <w:rPr>
      <w:i/>
      <w:iCs/>
    </w:rPr>
  </w:style>
  <w:style w:type="paragraph" w:styleId="a6">
    <w:name w:val="List Paragraph"/>
    <w:basedOn w:val="a"/>
    <w:uiPriority w:val="34"/>
    <w:qFormat/>
    <w:rsid w:val="002313A1"/>
    <w:pPr>
      <w:ind w:left="720"/>
      <w:contextualSpacing/>
    </w:pPr>
  </w:style>
  <w:style w:type="table" w:styleId="a7">
    <w:name w:val="Table Grid"/>
    <w:basedOn w:val="a1"/>
    <w:uiPriority w:val="39"/>
    <w:rsid w:val="0084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D44"/>
    <w:rPr>
      <w:rFonts w:ascii="Segoe UI" w:hAnsi="Segoe UI" w:cs="Segoe UI"/>
      <w:sz w:val="18"/>
      <w:szCs w:val="18"/>
    </w:rPr>
  </w:style>
  <w:style w:type="paragraph" w:customStyle="1" w:styleId="c26">
    <w:name w:val="c26"/>
    <w:basedOn w:val="a"/>
    <w:uiPriority w:val="99"/>
    <w:rsid w:val="0012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3D4"/>
  </w:style>
  <w:style w:type="character" w:styleId="aa">
    <w:name w:val="annotation reference"/>
    <w:basedOn w:val="a0"/>
    <w:uiPriority w:val="99"/>
    <w:semiHidden/>
    <w:unhideWhenUsed/>
    <w:rsid w:val="005E5B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5B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5B1F"/>
    <w:rPr>
      <w:sz w:val="20"/>
      <w:szCs w:val="20"/>
    </w:rPr>
  </w:style>
  <w:style w:type="paragraph" w:customStyle="1" w:styleId="ConsPlusNonformat">
    <w:name w:val="ConsPlusNonformat"/>
    <w:rsid w:val="00630C24"/>
    <w:pPr>
      <w:suppressAutoHyphens/>
      <w:autoSpaceDE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BF267-51FF-434E-A020-81756116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vera.0920@outlook.com</cp:lastModifiedBy>
  <cp:revision>13</cp:revision>
  <cp:lastPrinted>2022-01-08T10:55:00Z</cp:lastPrinted>
  <dcterms:created xsi:type="dcterms:W3CDTF">2022-10-30T11:37:00Z</dcterms:created>
  <dcterms:modified xsi:type="dcterms:W3CDTF">2022-11-06T08:14:00Z</dcterms:modified>
</cp:coreProperties>
</file>