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BB" w:rsidRDefault="00E31FBB" w:rsidP="00756C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40312"/>
      <w:bookmarkEnd w:id="0"/>
    </w:p>
    <w:p w:rsidR="00E31FBB" w:rsidRDefault="00E31FBB" w:rsidP="00756CA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9" o:title="2024-09-11_036"/>
          </v:shape>
        </w:pict>
      </w:r>
    </w:p>
    <w:p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</w:t>
      </w:r>
      <w:r w:rsidR="00B2653E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год (</w:t>
      </w:r>
      <w:r w:rsidR="00B2653E"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неделю).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</w:t>
      </w:r>
      <w:r w:rsidR="00B2653E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вариант 1</w:t>
      </w:r>
      <w:r w:rsidR="00B2653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</w:t>
      </w:r>
      <w:r w:rsidR="00C64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оценку их поступкам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обсуждать предполагаемый ответ.</w:t>
      </w:r>
    </w:p>
    <w:p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A00696" w:rsidRPr="00C64FB2" w:rsidRDefault="007F3240" w:rsidP="00C64FB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tyjcwt" w:colFirst="0" w:colLast="0"/>
      <w:bookmarkStart w:id="4" w:name="_Toc14414031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D04DA7" w:rsidRPr="00C64FB2" w:rsidRDefault="007F3240" w:rsidP="00C64F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0314"/>
      <w:bookmarkStart w:id="6" w:name="_Hlk138962750"/>
      <w:bookmarkStart w:id="7" w:name="_Hlk138961499"/>
      <w:bookmarkStart w:id="8" w:name="_Hlk138967155"/>
      <w:r w:rsidRPr="00D04DA7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5"/>
    </w:p>
    <w:p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lastRenderedPageBreak/>
        <w:t>воспитание эстетических потребностей, ценностей и чувств;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8ezzi0dm2ro8" w:colFirst="0" w:colLast="0"/>
      <w:bookmarkEnd w:id="10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стихотворений;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эмоционального состояния героя произведения и установление причин его переживаний.</w:t>
      </w:r>
    </w:p>
    <w:p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1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1"/>
    <w:p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lastRenderedPageBreak/>
        <w:t>0 баллов - нет фиксируемой динамики;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2" w:name="_heading=h.f4kqf3hna1ej" w:colFirst="0" w:colLast="0"/>
      <w:bookmarkEnd w:id="12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Start w:id="14" w:name="_heading=h.hrr1r1c6wtpu" w:colFirst="0" w:colLast="0"/>
      <w:bookmarkStart w:id="15" w:name="_heading=h.4d34og8" w:colFirst="0" w:colLast="0"/>
      <w:bookmarkEnd w:id="8"/>
      <w:bookmarkEnd w:id="13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допускает при чтении наизусть 1-2 самостоятельно исправляемые ошибки;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3znysh7" w:colFirst="0" w:colLast="0"/>
      <w:bookmarkEnd w:id="16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BEA" w:rsidRDefault="00CB7BEA" w:rsidP="006B0292">
      <w:pPr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bookmarkStart w:id="17" w:name="_heading=h.1fob9te" w:colFirst="0" w:colLast="0"/>
      <w:bookmarkEnd w:id="17"/>
    </w:p>
    <w:p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dy6vkm" w:colFirst="0" w:colLast="0"/>
      <w:bookmarkStart w:id="19" w:name="_Toc144140315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4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208"/>
        <w:gridCol w:w="709"/>
        <w:gridCol w:w="3686"/>
        <w:gridCol w:w="3402"/>
        <w:gridCol w:w="3451"/>
      </w:tblGrid>
      <w:tr w:rsidR="00CB7BEA" w:rsidTr="00057E24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0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 w:rsidTr="00057E24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В. Пескову.</w:t>
            </w:r>
          </w:p>
          <w:p w:rsidR="00057E24" w:rsidRDefault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«Отечество».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7E24" w:rsidRDefault="00057E24" w:rsidP="0005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57E24" w:rsidRDefault="00057E24" w:rsidP="0005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57E24" w:rsidRDefault="00057E24" w:rsidP="0005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E24" w:rsidRDefault="007F3240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057E24" w:rsidRDefault="00057E24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057E24" w:rsidP="00057E24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E24" w:rsidRDefault="00057E24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бегло.</w:t>
            </w:r>
          </w:p>
          <w:p w:rsidR="00057E24" w:rsidRDefault="00057E24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предложений.</w:t>
            </w:r>
          </w:p>
          <w:p w:rsidR="00057E24" w:rsidRDefault="00057E24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текста. </w:t>
            </w:r>
          </w:p>
          <w:p w:rsidR="00057E24" w:rsidRDefault="00057E24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057E24" w:rsidRDefault="00057E24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057E24" w:rsidRDefault="00057E24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CB7BEA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28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Ножкин.</w:t>
            </w:r>
          </w:p>
          <w:p w:rsidR="00286B90" w:rsidRDefault="0028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«Россия».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</w:t>
            </w:r>
            <w:r w:rsidR="0028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6B90" w:rsidRDefault="0028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стихотворения.</w:t>
            </w:r>
          </w:p>
          <w:p w:rsidR="00CB7BEA" w:rsidRDefault="007F3240" w:rsidP="0028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8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</w:t>
            </w:r>
            <w:r w:rsidR="0028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6B90" w:rsidRDefault="0028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стихотворение.</w:t>
            </w:r>
          </w:p>
        </w:tc>
      </w:tr>
      <w:tr w:rsidR="006B5D88" w:rsidTr="006B5D88">
        <w:trPr>
          <w:trHeight w:val="3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Пришвин.</w:t>
            </w:r>
          </w:p>
          <w:p w:rsidR="006B5D88" w:rsidRDefault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«Моя Родина».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5D88" w:rsidRDefault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6B5D88" w:rsidRDefault="006B5D88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6B5D88" w:rsidRDefault="006B5D88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план в учебнике.</w:t>
            </w: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5D88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Бунин.</w:t>
            </w:r>
          </w:p>
          <w:p w:rsidR="006B5D88" w:rsidRDefault="006B5D88" w:rsidP="0005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«Лес, точно терем расписной…»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5D88" w:rsidRDefault="006B5D88" w:rsidP="006B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6B5D88" w:rsidRDefault="006B5D88" w:rsidP="006B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6B5D88" w:rsidRDefault="006B5D88" w:rsidP="006B5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стихотворения.</w:t>
            </w:r>
          </w:p>
          <w:p w:rsidR="006B5D88" w:rsidRDefault="006B5D88" w:rsidP="006B5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стихотворения.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Заучивают наизусть отрывок стихотворения.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стихотворения.</w:t>
            </w:r>
          </w:p>
          <w:p w:rsidR="006B5D88" w:rsidRDefault="006B5D88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208"/>
        <w:gridCol w:w="709"/>
        <w:gridCol w:w="3686"/>
        <w:gridCol w:w="3402"/>
        <w:gridCol w:w="3451"/>
      </w:tblGrid>
      <w:tr w:rsidR="00A95F1C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Качаев.</w:t>
            </w:r>
          </w:p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«Грабитель».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бегло, определяют главную мысль. </w:t>
            </w: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</w:t>
            </w: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5F1C" w:rsidRDefault="00A95F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A9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Е. Носов.</w:t>
            </w:r>
          </w:p>
          <w:p w:rsidR="00A95F1C" w:rsidRP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«Хитрюга»,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7F3240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F1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сказки правильно, выразительно, целыми словами, определяют главную мысль. 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свой ответ строками из текста с помощью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рассказа.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свой ответ строками из текста.</w:t>
            </w:r>
          </w:p>
        </w:tc>
      </w:tr>
      <w:tr w:rsidR="00A95F1C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Носов.</w:t>
            </w:r>
          </w:p>
          <w:p w:rsidR="00A95F1C" w:rsidRP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«Хитрюга»,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95F1C" w:rsidRDefault="00A95F1C" w:rsidP="00A9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идеи произведения с опорой на вопросы учителя.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целыми словами.</w:t>
            </w:r>
          </w:p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второй части рассказа.</w:t>
            </w:r>
          </w:p>
          <w:p w:rsidR="00A95F1C" w:rsidRDefault="00A95F1C" w:rsidP="00A9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Соблюдают соответствующую интонацию при чтении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с обращениями.</w:t>
            </w:r>
          </w:p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A95F1C" w:rsidRDefault="00A95F1C" w:rsidP="0048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A7E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3A7E" w:rsidRDefault="0060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3A7E" w:rsidRDefault="00603A7E" w:rsidP="002B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Заходер.</w:t>
            </w:r>
          </w:p>
          <w:p w:rsidR="00603A7E" w:rsidRDefault="00603A7E" w:rsidP="002B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мечтает».</w:t>
            </w:r>
          </w:p>
          <w:p w:rsidR="00603A7E" w:rsidRDefault="0060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3A7E" w:rsidRDefault="0060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3A7E" w:rsidRDefault="00603A7E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603A7E" w:rsidRDefault="00603A7E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603A7E" w:rsidRDefault="00603A7E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стихотворения.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603A7E" w:rsidRDefault="00603A7E" w:rsidP="0060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Заучивают наизусть отрывок стихотворения.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стихотворения.</w:t>
            </w:r>
          </w:p>
          <w:p w:rsidR="00603A7E" w:rsidRDefault="00603A7E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</w:tc>
      </w:tr>
      <w:tr w:rsidR="007A6C15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6C15" w:rsidRDefault="007A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6C15" w:rsidRDefault="007B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Д. Биссету.</w:t>
            </w:r>
          </w:p>
          <w:p w:rsidR="007B3CBF" w:rsidRDefault="007B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Сказка «Слон и муравей».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6C15" w:rsidRDefault="007A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7A6C15" w:rsidRDefault="007A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6C15" w:rsidRDefault="007A6C15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7A6C15" w:rsidRDefault="007A6C15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7A6C15" w:rsidRDefault="007A6C15" w:rsidP="007A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7A6C15" w:rsidRDefault="007A6C15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часть сказки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плану.</w:t>
            </w:r>
          </w:p>
        </w:tc>
      </w:tr>
      <w:tr w:rsidR="0018661C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Сказка « Как Незнайка сочинял стихи».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 w:rsidP="001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18661C" w:rsidRDefault="0018661C" w:rsidP="0018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661C" w:rsidRDefault="0018661C" w:rsidP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18661C" w:rsidRDefault="0018661C" w:rsidP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сказки по плану.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плану.</w:t>
            </w:r>
          </w:p>
        </w:tc>
      </w:tr>
      <w:tr w:rsidR="0018661C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А. Дорохов.</w:t>
            </w:r>
          </w:p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«Теплый снег».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661C" w:rsidTr="00057E24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А. Пушкин.</w:t>
            </w:r>
          </w:p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«Вот север, тучи нагоняя…»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трудные для понимания слова и выражения, объясняют их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Заучивают наизусть отрывок стихотворения.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к стихотворению.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</w:tc>
      </w:tr>
      <w:tr w:rsidR="0018661C" w:rsidTr="005D1C32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 w:rsidP="007A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Чехов.</w:t>
            </w:r>
          </w:p>
          <w:p w:rsidR="0018661C" w:rsidRDefault="00070754" w:rsidP="007A6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="0018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«Ванька».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661C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93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Смирнов.</w:t>
            </w:r>
          </w:p>
          <w:p w:rsidR="00933E31" w:rsidRDefault="0093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«Первые приметы».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</w:t>
            </w:r>
            <w:r w:rsidR="00933E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целыми словами, определение главной мысли.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18661C" w:rsidRDefault="0018661C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</w:t>
            </w:r>
            <w:r w:rsidR="00933E3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стихотворения.</w:t>
            </w:r>
          </w:p>
          <w:p w:rsidR="0018661C" w:rsidRDefault="0018661C" w:rsidP="0093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18661C" w:rsidRDefault="0018661C" w:rsidP="0093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Заучивают наизусть отрывок стихотворения.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18661C" w:rsidRDefault="0018661C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стихотворения.</w:t>
            </w:r>
          </w:p>
          <w:p w:rsidR="0018661C" w:rsidRDefault="0018661C" w:rsidP="0093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стихотворение.</w:t>
            </w:r>
          </w:p>
        </w:tc>
      </w:tr>
      <w:tr w:rsidR="00070754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Пришвин.</w:t>
            </w:r>
          </w:p>
          <w:p w:rsidR="00070754" w:rsidRDefault="0007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«Жаркий час».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70754" w:rsidRDefault="00070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0754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Астафьеву.</w:t>
            </w:r>
          </w:p>
          <w:p w:rsidR="00070754" w:rsidRDefault="0007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«Злодейка».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70754" w:rsidRDefault="00070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0754" w:rsidTr="00057E24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070754" w:rsidRDefault="0007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«Зеркало и обезьяна».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070754" w:rsidRDefault="00070754" w:rsidP="005B6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учителя.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бегло, определяют главную мысль.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Оценивают поступки героев. 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0754" w:rsidRDefault="00070754" w:rsidP="005B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B7BEA" w:rsidRPr="00E31FBB" w:rsidRDefault="00CB7BEA" w:rsidP="006B0292">
      <w:pPr>
        <w:sectPr w:rsidR="00CB7BEA" w:rsidRPr="00E31FBB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B7BEA" w:rsidRPr="00E31FBB" w:rsidRDefault="00CB7BEA" w:rsidP="006B0292">
      <w:pPr>
        <w:tabs>
          <w:tab w:val="left" w:pos="540"/>
        </w:tabs>
        <w:spacing w:line="360" w:lineRule="auto"/>
        <w:jc w:val="both"/>
      </w:pPr>
      <w:bookmarkStart w:id="20" w:name="_heading=h.1t3h5sf" w:colFirst="0" w:colLast="0"/>
      <w:bookmarkEnd w:id="20"/>
    </w:p>
    <w:sectPr w:rsidR="00CB7BEA" w:rsidRPr="00E31FBB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FA1" w:rsidRDefault="00D42FA1">
      <w:pPr>
        <w:spacing w:after="0" w:line="240" w:lineRule="auto"/>
      </w:pPr>
      <w:r>
        <w:separator/>
      </w:r>
    </w:p>
  </w:endnote>
  <w:endnote w:type="continuationSeparator" w:id="1">
    <w:p w:rsidR="00D42FA1" w:rsidRDefault="00D4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24" w:rsidRDefault="006E4E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057E24">
      <w:rPr>
        <w:color w:val="000000"/>
      </w:rPr>
      <w:instrText>PAGE</w:instrText>
    </w:r>
    <w:r>
      <w:rPr>
        <w:color w:val="000000"/>
      </w:rPr>
      <w:fldChar w:fldCharType="separate"/>
    </w:r>
    <w:r w:rsidR="00E31FBB">
      <w:rPr>
        <w:noProof/>
        <w:color w:val="000000"/>
      </w:rPr>
      <w:t>2</w:t>
    </w:r>
    <w:r>
      <w:rPr>
        <w:color w:val="000000"/>
      </w:rPr>
      <w:fldChar w:fldCharType="end"/>
    </w:r>
  </w:p>
  <w:p w:rsidR="00057E24" w:rsidRDefault="00057E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FA1" w:rsidRDefault="00D42FA1">
      <w:pPr>
        <w:spacing w:after="0" w:line="240" w:lineRule="auto"/>
      </w:pPr>
      <w:r>
        <w:separator/>
      </w:r>
    </w:p>
  </w:footnote>
  <w:footnote w:type="continuationSeparator" w:id="1">
    <w:p w:rsidR="00D42FA1" w:rsidRDefault="00D4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BEA"/>
    <w:rsid w:val="0000215E"/>
    <w:rsid w:val="00057E24"/>
    <w:rsid w:val="00070754"/>
    <w:rsid w:val="0018661C"/>
    <w:rsid w:val="00286B90"/>
    <w:rsid w:val="002B4C73"/>
    <w:rsid w:val="00312A26"/>
    <w:rsid w:val="003B7C5E"/>
    <w:rsid w:val="004214E2"/>
    <w:rsid w:val="00477C91"/>
    <w:rsid w:val="004D5BED"/>
    <w:rsid w:val="00512420"/>
    <w:rsid w:val="005C2045"/>
    <w:rsid w:val="00603A7E"/>
    <w:rsid w:val="0064192A"/>
    <w:rsid w:val="00653C14"/>
    <w:rsid w:val="006B0292"/>
    <w:rsid w:val="006B5D88"/>
    <w:rsid w:val="006E4E5E"/>
    <w:rsid w:val="00756CAF"/>
    <w:rsid w:val="007A6C15"/>
    <w:rsid w:val="007B3CBF"/>
    <w:rsid w:val="007B78C1"/>
    <w:rsid w:val="007F3240"/>
    <w:rsid w:val="008D4A07"/>
    <w:rsid w:val="00933E31"/>
    <w:rsid w:val="00A00696"/>
    <w:rsid w:val="00A95F1C"/>
    <w:rsid w:val="00B17BB3"/>
    <w:rsid w:val="00B2653E"/>
    <w:rsid w:val="00B75CE6"/>
    <w:rsid w:val="00C60BBB"/>
    <w:rsid w:val="00C64FB2"/>
    <w:rsid w:val="00CB7BEA"/>
    <w:rsid w:val="00D04DA7"/>
    <w:rsid w:val="00D42FA1"/>
    <w:rsid w:val="00D77BBA"/>
    <w:rsid w:val="00E171AB"/>
    <w:rsid w:val="00E2368D"/>
    <w:rsid w:val="00E31FBB"/>
    <w:rsid w:val="00E81580"/>
    <w:rsid w:val="00EE75A0"/>
    <w:rsid w:val="00F5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rsid w:val="004214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4214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214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214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214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214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14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214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214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rsid w:val="004214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4214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4214E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B2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26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706704-09DE-9348-A6F6-87278F09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16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User</cp:lastModifiedBy>
  <cp:revision>21</cp:revision>
  <dcterms:created xsi:type="dcterms:W3CDTF">2023-05-19T22:01:00Z</dcterms:created>
  <dcterms:modified xsi:type="dcterms:W3CDTF">2024-09-11T15:54:00Z</dcterms:modified>
</cp:coreProperties>
</file>